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A63" w:rsidRDefault="00811A63" w:rsidP="00811A63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0A079E">
        <w:rPr>
          <w:b/>
          <w:sz w:val="28"/>
          <w:szCs w:val="28"/>
        </w:rPr>
        <w:t xml:space="preserve">Информация о </w:t>
      </w:r>
      <w:r>
        <w:rPr>
          <w:b/>
          <w:sz w:val="28"/>
          <w:szCs w:val="28"/>
        </w:rPr>
        <w:t>работе городской Комиссии по приему в 1 класс</w:t>
      </w:r>
    </w:p>
    <w:p w:rsidR="00811A63" w:rsidRDefault="00811A63" w:rsidP="00811A63">
      <w:pPr>
        <w:jc w:val="center"/>
        <w:rPr>
          <w:b/>
          <w:sz w:val="28"/>
          <w:szCs w:val="28"/>
        </w:rPr>
      </w:pPr>
    </w:p>
    <w:p w:rsidR="00811A63" w:rsidRDefault="00811A63" w:rsidP="00811A63">
      <w:pPr>
        <w:jc w:val="center"/>
        <w:rPr>
          <w:b/>
          <w:sz w:val="28"/>
          <w:szCs w:val="28"/>
        </w:rPr>
      </w:pPr>
      <w:r w:rsidRPr="004B6973">
        <w:rPr>
          <w:b/>
          <w:sz w:val="28"/>
          <w:szCs w:val="28"/>
        </w:rPr>
        <w:t>График вы</w:t>
      </w:r>
      <w:r>
        <w:rPr>
          <w:b/>
          <w:sz w:val="28"/>
          <w:szCs w:val="28"/>
        </w:rPr>
        <w:t xml:space="preserve">езда Городской комиссии </w:t>
      </w:r>
    </w:p>
    <w:p w:rsidR="00811A63" w:rsidRPr="004B6973" w:rsidRDefault="00811A63" w:rsidP="00811A63">
      <w:pPr>
        <w:jc w:val="center"/>
        <w:rPr>
          <w:b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103"/>
        <w:gridCol w:w="3402"/>
      </w:tblGrid>
      <w:tr w:rsidR="00811A63" w:rsidRPr="004B6973" w:rsidTr="00807789">
        <w:tc>
          <w:tcPr>
            <w:tcW w:w="817" w:type="dxa"/>
          </w:tcPr>
          <w:p w:rsidR="00811A63" w:rsidRPr="004B6973" w:rsidRDefault="00811A63" w:rsidP="00807789">
            <w:pPr>
              <w:jc w:val="both"/>
              <w:rPr>
                <w:b/>
                <w:sz w:val="28"/>
                <w:szCs w:val="28"/>
              </w:rPr>
            </w:pPr>
            <w:r w:rsidRPr="004B697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103" w:type="dxa"/>
          </w:tcPr>
          <w:p w:rsidR="00811A63" w:rsidRPr="004B6973" w:rsidRDefault="00811A63" w:rsidP="00807789">
            <w:pPr>
              <w:jc w:val="center"/>
              <w:rPr>
                <w:b/>
                <w:sz w:val="28"/>
                <w:szCs w:val="28"/>
              </w:rPr>
            </w:pPr>
            <w:r w:rsidRPr="004B6973">
              <w:rPr>
                <w:b/>
                <w:sz w:val="28"/>
                <w:szCs w:val="28"/>
              </w:rPr>
              <w:t>Район</w:t>
            </w:r>
          </w:p>
        </w:tc>
        <w:tc>
          <w:tcPr>
            <w:tcW w:w="3402" w:type="dxa"/>
          </w:tcPr>
          <w:p w:rsidR="00811A63" w:rsidRPr="004B6973" w:rsidRDefault="00811A63" w:rsidP="00807789">
            <w:pPr>
              <w:jc w:val="center"/>
              <w:rPr>
                <w:b/>
                <w:sz w:val="28"/>
                <w:szCs w:val="28"/>
              </w:rPr>
            </w:pPr>
            <w:r w:rsidRPr="004B6973">
              <w:rPr>
                <w:b/>
                <w:sz w:val="28"/>
                <w:szCs w:val="28"/>
              </w:rPr>
              <w:t>Дата выезда, время</w:t>
            </w:r>
          </w:p>
        </w:tc>
      </w:tr>
      <w:tr w:rsidR="00811A63" w:rsidRPr="004B6973" w:rsidTr="00807789">
        <w:tc>
          <w:tcPr>
            <w:tcW w:w="817" w:type="dxa"/>
          </w:tcPr>
          <w:p w:rsidR="00811A63" w:rsidRPr="004B6973" w:rsidRDefault="00811A63" w:rsidP="00807789">
            <w:pPr>
              <w:jc w:val="both"/>
              <w:rPr>
                <w:sz w:val="28"/>
                <w:szCs w:val="28"/>
              </w:rPr>
            </w:pPr>
            <w:r w:rsidRPr="004B6973">
              <w:rPr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811A63" w:rsidRDefault="00811A63" w:rsidP="00807789">
            <w:pPr>
              <w:jc w:val="center"/>
              <w:rPr>
                <w:sz w:val="28"/>
                <w:szCs w:val="28"/>
              </w:rPr>
            </w:pPr>
            <w:r w:rsidRPr="004B6973">
              <w:rPr>
                <w:sz w:val="28"/>
                <w:szCs w:val="28"/>
              </w:rPr>
              <w:t>Авиастроительный-Ново-Савиновский</w:t>
            </w:r>
          </w:p>
          <w:p w:rsidR="00811A63" w:rsidRDefault="00811A63" w:rsidP="00807789">
            <w:pPr>
              <w:jc w:val="center"/>
              <w:rPr>
                <w:sz w:val="28"/>
                <w:szCs w:val="28"/>
              </w:rPr>
            </w:pPr>
          </w:p>
          <w:p w:rsidR="00811A63" w:rsidRDefault="00811A63" w:rsidP="0080778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МБОУ «Школа №132»</w:t>
            </w:r>
          </w:p>
          <w:p w:rsidR="00811A63" w:rsidRPr="00C445EE" w:rsidRDefault="00811A63" w:rsidP="0080778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sz w:val="28"/>
                <w:szCs w:val="28"/>
              </w:rPr>
              <w:t>ул.Ф.Амирхана</w:t>
            </w:r>
            <w:proofErr w:type="spellEnd"/>
            <w:r>
              <w:rPr>
                <w:b/>
                <w:sz w:val="28"/>
                <w:szCs w:val="28"/>
              </w:rPr>
              <w:t>, 28а</w:t>
            </w:r>
            <w:r w:rsidRPr="00C445EE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402" w:type="dxa"/>
          </w:tcPr>
          <w:p w:rsidR="00811A63" w:rsidRPr="00AE77DB" w:rsidRDefault="00811A63" w:rsidP="0080778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 марта 2024</w:t>
            </w:r>
            <w:r w:rsidRPr="00AE77DB">
              <w:rPr>
                <w:b/>
                <w:sz w:val="28"/>
                <w:szCs w:val="28"/>
              </w:rPr>
              <w:t xml:space="preserve"> года </w:t>
            </w:r>
          </w:p>
          <w:p w:rsidR="00811A63" w:rsidRDefault="00811A63" w:rsidP="008077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(среда)</w:t>
            </w:r>
          </w:p>
          <w:p w:rsidR="00811A63" w:rsidRPr="004B6973" w:rsidRDefault="00811A63" w:rsidP="00807789">
            <w:pPr>
              <w:jc w:val="center"/>
              <w:rPr>
                <w:sz w:val="28"/>
                <w:szCs w:val="28"/>
              </w:rPr>
            </w:pPr>
          </w:p>
          <w:p w:rsidR="00811A63" w:rsidRPr="004B6973" w:rsidRDefault="00811A63" w:rsidP="0080778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15.00 до 17</w:t>
            </w:r>
            <w:r w:rsidRPr="00B10E1F">
              <w:rPr>
                <w:b/>
                <w:sz w:val="28"/>
                <w:szCs w:val="28"/>
              </w:rPr>
              <w:t>.00</w:t>
            </w:r>
          </w:p>
        </w:tc>
      </w:tr>
      <w:tr w:rsidR="00811A63" w:rsidRPr="004B6973" w:rsidTr="00807789">
        <w:tc>
          <w:tcPr>
            <w:tcW w:w="817" w:type="dxa"/>
          </w:tcPr>
          <w:p w:rsidR="00811A63" w:rsidRPr="004B6973" w:rsidRDefault="00811A63" w:rsidP="0080778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811A63" w:rsidRDefault="00811A63" w:rsidP="00807789">
            <w:pPr>
              <w:jc w:val="center"/>
              <w:rPr>
                <w:sz w:val="28"/>
                <w:szCs w:val="28"/>
              </w:rPr>
            </w:pPr>
            <w:r w:rsidRPr="004B6973">
              <w:rPr>
                <w:sz w:val="28"/>
                <w:szCs w:val="28"/>
              </w:rPr>
              <w:t>Авиастроительный-Ново-Савиновский</w:t>
            </w:r>
          </w:p>
          <w:p w:rsidR="00811A63" w:rsidRDefault="00811A63" w:rsidP="00807789">
            <w:pPr>
              <w:jc w:val="center"/>
              <w:rPr>
                <w:sz w:val="28"/>
                <w:szCs w:val="28"/>
              </w:rPr>
            </w:pPr>
          </w:p>
          <w:p w:rsidR="00811A63" w:rsidRDefault="00811A63" w:rsidP="0080778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МБОУ «Школа №132»</w:t>
            </w:r>
          </w:p>
          <w:p w:rsidR="00811A63" w:rsidRPr="00C445EE" w:rsidRDefault="00811A63" w:rsidP="0080778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sz w:val="28"/>
                <w:szCs w:val="28"/>
              </w:rPr>
              <w:t>ул.Ф.Амирхана</w:t>
            </w:r>
            <w:proofErr w:type="spellEnd"/>
            <w:r>
              <w:rPr>
                <w:b/>
                <w:sz w:val="28"/>
                <w:szCs w:val="28"/>
              </w:rPr>
              <w:t>, 28а</w:t>
            </w:r>
            <w:r w:rsidRPr="00C445EE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402" w:type="dxa"/>
          </w:tcPr>
          <w:p w:rsidR="00811A63" w:rsidRPr="00AE77DB" w:rsidRDefault="00811A63" w:rsidP="0080778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 апреля 2024</w:t>
            </w:r>
            <w:r w:rsidRPr="00AE77DB">
              <w:rPr>
                <w:b/>
                <w:sz w:val="28"/>
                <w:szCs w:val="28"/>
              </w:rPr>
              <w:t xml:space="preserve"> года </w:t>
            </w:r>
          </w:p>
          <w:p w:rsidR="00811A63" w:rsidRDefault="00811A63" w:rsidP="008077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(среда)</w:t>
            </w:r>
          </w:p>
          <w:p w:rsidR="00811A63" w:rsidRPr="004B6973" w:rsidRDefault="00811A63" w:rsidP="00807789">
            <w:pPr>
              <w:jc w:val="center"/>
              <w:rPr>
                <w:sz w:val="28"/>
                <w:szCs w:val="28"/>
              </w:rPr>
            </w:pPr>
          </w:p>
          <w:p w:rsidR="00811A63" w:rsidRPr="004B6973" w:rsidRDefault="00811A63" w:rsidP="0080778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15.00 до 17</w:t>
            </w:r>
            <w:r w:rsidRPr="00B10E1F">
              <w:rPr>
                <w:b/>
                <w:sz w:val="28"/>
                <w:szCs w:val="28"/>
              </w:rPr>
              <w:t>.00</w:t>
            </w:r>
          </w:p>
        </w:tc>
      </w:tr>
      <w:tr w:rsidR="00811A63" w:rsidRPr="004B6973" w:rsidTr="00807789">
        <w:tc>
          <w:tcPr>
            <w:tcW w:w="817" w:type="dxa"/>
          </w:tcPr>
          <w:p w:rsidR="00811A63" w:rsidRPr="004B6973" w:rsidRDefault="00811A63" w:rsidP="0080778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811A63" w:rsidRDefault="00811A63" w:rsidP="00807789">
            <w:pPr>
              <w:jc w:val="center"/>
              <w:rPr>
                <w:sz w:val="28"/>
                <w:szCs w:val="28"/>
              </w:rPr>
            </w:pPr>
            <w:r w:rsidRPr="004B6973">
              <w:rPr>
                <w:sz w:val="28"/>
                <w:szCs w:val="28"/>
              </w:rPr>
              <w:t>Авиастроительный-Ново-Савиновский</w:t>
            </w:r>
          </w:p>
          <w:p w:rsidR="00811A63" w:rsidRDefault="00811A63" w:rsidP="00807789">
            <w:pPr>
              <w:jc w:val="center"/>
              <w:rPr>
                <w:sz w:val="28"/>
                <w:szCs w:val="28"/>
              </w:rPr>
            </w:pPr>
          </w:p>
          <w:p w:rsidR="00811A63" w:rsidRDefault="00811A63" w:rsidP="0080778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МБОУ «Школа №132»</w:t>
            </w:r>
          </w:p>
          <w:p w:rsidR="00811A63" w:rsidRPr="00C445EE" w:rsidRDefault="00811A63" w:rsidP="0080778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sz w:val="28"/>
                <w:szCs w:val="28"/>
              </w:rPr>
              <w:t>ул.Ф.Амирхана</w:t>
            </w:r>
            <w:proofErr w:type="spellEnd"/>
            <w:r>
              <w:rPr>
                <w:b/>
                <w:sz w:val="28"/>
                <w:szCs w:val="28"/>
              </w:rPr>
              <w:t>, 28а</w:t>
            </w:r>
            <w:r w:rsidRPr="00C445EE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402" w:type="dxa"/>
          </w:tcPr>
          <w:p w:rsidR="00811A63" w:rsidRPr="00AE77DB" w:rsidRDefault="00811A63" w:rsidP="0080778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 июня 2024</w:t>
            </w:r>
            <w:r w:rsidRPr="00AE77DB">
              <w:rPr>
                <w:b/>
                <w:sz w:val="28"/>
                <w:szCs w:val="28"/>
              </w:rPr>
              <w:t xml:space="preserve"> года </w:t>
            </w:r>
          </w:p>
          <w:p w:rsidR="00811A63" w:rsidRDefault="00811A63" w:rsidP="008077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(пятница)</w:t>
            </w:r>
          </w:p>
          <w:p w:rsidR="00811A63" w:rsidRPr="004B6973" w:rsidRDefault="00811A63" w:rsidP="00807789">
            <w:pPr>
              <w:jc w:val="center"/>
              <w:rPr>
                <w:sz w:val="28"/>
                <w:szCs w:val="28"/>
              </w:rPr>
            </w:pPr>
          </w:p>
          <w:p w:rsidR="00811A63" w:rsidRPr="004B6973" w:rsidRDefault="00811A63" w:rsidP="0080778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15.00 до 17</w:t>
            </w:r>
            <w:r w:rsidRPr="00B10E1F">
              <w:rPr>
                <w:b/>
                <w:sz w:val="28"/>
                <w:szCs w:val="28"/>
              </w:rPr>
              <w:t>.00</w:t>
            </w:r>
          </w:p>
        </w:tc>
      </w:tr>
      <w:tr w:rsidR="00811A63" w:rsidRPr="004B6973" w:rsidTr="00807789">
        <w:tc>
          <w:tcPr>
            <w:tcW w:w="817" w:type="dxa"/>
          </w:tcPr>
          <w:p w:rsidR="00811A63" w:rsidRDefault="00811A63" w:rsidP="0080778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811A63" w:rsidRDefault="00811A63" w:rsidP="00807789">
            <w:pPr>
              <w:jc w:val="center"/>
              <w:rPr>
                <w:sz w:val="28"/>
                <w:szCs w:val="28"/>
              </w:rPr>
            </w:pPr>
            <w:r w:rsidRPr="004B6973">
              <w:rPr>
                <w:sz w:val="28"/>
                <w:szCs w:val="28"/>
              </w:rPr>
              <w:t>Авиастроительный-Ново-Савиновский</w:t>
            </w:r>
          </w:p>
          <w:p w:rsidR="00811A63" w:rsidRDefault="00811A63" w:rsidP="00807789">
            <w:pPr>
              <w:jc w:val="center"/>
              <w:rPr>
                <w:sz w:val="28"/>
                <w:szCs w:val="28"/>
              </w:rPr>
            </w:pPr>
          </w:p>
          <w:p w:rsidR="00811A63" w:rsidRDefault="00811A63" w:rsidP="0080778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МБОУ «Школа №132»</w:t>
            </w:r>
          </w:p>
          <w:p w:rsidR="00811A63" w:rsidRPr="004B6973" w:rsidRDefault="00811A63" w:rsidP="0080778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sz w:val="28"/>
                <w:szCs w:val="28"/>
              </w:rPr>
              <w:t>ул.Ф.Амирхана</w:t>
            </w:r>
            <w:proofErr w:type="spellEnd"/>
            <w:r>
              <w:rPr>
                <w:b/>
                <w:sz w:val="28"/>
                <w:szCs w:val="28"/>
              </w:rPr>
              <w:t>, 28а</w:t>
            </w:r>
            <w:r w:rsidRPr="00C445EE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3402" w:type="dxa"/>
          </w:tcPr>
          <w:p w:rsidR="00811A63" w:rsidRPr="00AE77DB" w:rsidRDefault="00811A63" w:rsidP="0080778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 августа 2024</w:t>
            </w:r>
            <w:r w:rsidRPr="00AE77DB">
              <w:rPr>
                <w:b/>
                <w:sz w:val="28"/>
                <w:szCs w:val="28"/>
              </w:rPr>
              <w:t xml:space="preserve"> года </w:t>
            </w:r>
          </w:p>
          <w:p w:rsidR="00811A63" w:rsidRDefault="00811A63" w:rsidP="008077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(среда)</w:t>
            </w:r>
          </w:p>
          <w:p w:rsidR="00811A63" w:rsidRPr="004B6973" w:rsidRDefault="00811A63" w:rsidP="00807789">
            <w:pPr>
              <w:jc w:val="center"/>
              <w:rPr>
                <w:sz w:val="28"/>
                <w:szCs w:val="28"/>
              </w:rPr>
            </w:pPr>
          </w:p>
          <w:p w:rsidR="00811A63" w:rsidRDefault="00811A63" w:rsidP="0080778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15.00 до 17</w:t>
            </w:r>
            <w:r w:rsidRPr="00B10E1F">
              <w:rPr>
                <w:b/>
                <w:sz w:val="28"/>
                <w:szCs w:val="28"/>
              </w:rPr>
              <w:t>.00</w:t>
            </w:r>
          </w:p>
        </w:tc>
      </w:tr>
    </w:tbl>
    <w:p w:rsidR="00435F1E" w:rsidRDefault="00435F1E"/>
    <w:sectPr w:rsidR="00435F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EAE"/>
    <w:rsid w:val="00435F1E"/>
    <w:rsid w:val="00775067"/>
    <w:rsid w:val="007C6EAE"/>
    <w:rsid w:val="00811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2</cp:revision>
  <dcterms:created xsi:type="dcterms:W3CDTF">2024-03-28T14:09:00Z</dcterms:created>
  <dcterms:modified xsi:type="dcterms:W3CDTF">2024-03-28T14:09:00Z</dcterms:modified>
</cp:coreProperties>
</file>